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1899" w14:textId="77777777" w:rsidR="003C5BAB" w:rsidRPr="003C5BAB" w:rsidRDefault="003C5BAB" w:rsidP="003C5BAB">
      <w:r w:rsidRPr="003C5BAB">
        <w:rPr>
          <w:b/>
          <w:bCs/>
        </w:rPr>
        <w:t>Hayden Peak School Community Council</w:t>
      </w:r>
    </w:p>
    <w:p w14:paraId="081888B7" w14:textId="77777777" w:rsidR="003C5BAB" w:rsidRPr="003C5BAB" w:rsidRDefault="003C5BAB" w:rsidP="003C5BAB">
      <w:r w:rsidRPr="003C5BAB">
        <w:rPr>
          <w:b/>
          <w:bCs/>
        </w:rPr>
        <w:t>Friday, April 25, 2025</w:t>
      </w:r>
    </w:p>
    <w:p w14:paraId="4773A51F" w14:textId="77777777" w:rsidR="003C5BAB" w:rsidRDefault="003C5BAB" w:rsidP="003C5BAB"/>
    <w:p w14:paraId="1F5F018F" w14:textId="77777777" w:rsidR="003C5BAB" w:rsidRDefault="003C5BAB" w:rsidP="003C5BAB"/>
    <w:p w14:paraId="65B48668" w14:textId="3A927353" w:rsidR="003C5BAB" w:rsidRPr="003C5BAB" w:rsidRDefault="003C5BAB" w:rsidP="003C5BAB">
      <w:r w:rsidRPr="003C5BAB">
        <w:t>Attending: Bruce Collins, Rachel Pehrson, Maggie Blau, Jennifer Fisher, Amy Warfield, Jessie Sandgren, Natalie Jacobsen, Trudy Jack</w:t>
      </w:r>
    </w:p>
    <w:p w14:paraId="59952171" w14:textId="77777777" w:rsidR="003C5BAB" w:rsidRPr="003C5BAB" w:rsidRDefault="003C5BAB" w:rsidP="003C5BAB">
      <w:r w:rsidRPr="003C5BAB">
        <w:t>Meeting began at 7:30 am.</w:t>
      </w:r>
    </w:p>
    <w:p w14:paraId="4930C7D6" w14:textId="77777777" w:rsidR="003C5BAB" w:rsidRPr="003C5BAB" w:rsidRDefault="003C5BAB" w:rsidP="003C5BAB">
      <w:r w:rsidRPr="003C5BAB">
        <w:t>Minutes from the previous meeting were unanimously approved.</w:t>
      </w:r>
    </w:p>
    <w:p w14:paraId="6F6F4A23" w14:textId="77777777" w:rsidR="003C5BAB" w:rsidRPr="003C5BAB" w:rsidRDefault="003C5BAB" w:rsidP="003C5BAB">
      <w:r w:rsidRPr="003C5BAB">
        <w:t>Fundraiser at Chic-Fil-A in February was “wildly successful.”  The school received $800.</w:t>
      </w:r>
    </w:p>
    <w:p w14:paraId="1B7C020D" w14:textId="77777777" w:rsidR="003C5BAB" w:rsidRPr="003C5BAB" w:rsidRDefault="003C5BAB" w:rsidP="003C5BAB">
      <w:r w:rsidRPr="003C5BAB">
        <w:t>Ideas to step up efforts for SCC membership for next year were discussed.  Elections will be held in the fall.</w:t>
      </w:r>
    </w:p>
    <w:p w14:paraId="7F675E66" w14:textId="77777777" w:rsidR="003C5BAB" w:rsidRPr="003C5BAB" w:rsidRDefault="003C5BAB" w:rsidP="003C5BAB">
      <w:pPr>
        <w:numPr>
          <w:ilvl w:val="0"/>
          <w:numId w:val="1"/>
        </w:numPr>
      </w:pPr>
      <w:r w:rsidRPr="003C5BAB">
        <w:t>Get the form out in the spring to families.</w:t>
      </w:r>
    </w:p>
    <w:p w14:paraId="3B9D594E" w14:textId="77777777" w:rsidR="003C5BAB" w:rsidRPr="003C5BAB" w:rsidRDefault="003C5BAB" w:rsidP="003C5BAB">
      <w:pPr>
        <w:numPr>
          <w:ilvl w:val="0"/>
          <w:numId w:val="1"/>
        </w:numPr>
      </w:pPr>
      <w:r w:rsidRPr="003C5BAB">
        <w:t>Set up a table at SEP Conferences like PTA.</w:t>
      </w:r>
    </w:p>
    <w:p w14:paraId="1E77CEB1" w14:textId="77777777" w:rsidR="003C5BAB" w:rsidRPr="003C5BAB" w:rsidRDefault="003C5BAB" w:rsidP="003C5BAB">
      <w:pPr>
        <w:numPr>
          <w:ilvl w:val="0"/>
          <w:numId w:val="1"/>
        </w:numPr>
      </w:pPr>
      <w:r w:rsidRPr="003C5BAB">
        <w:t>Back to School Night on Aug 19 is the day before school starts and we could have a table.</w:t>
      </w:r>
    </w:p>
    <w:p w14:paraId="75412F78" w14:textId="77777777" w:rsidR="003C5BAB" w:rsidRPr="003C5BAB" w:rsidRDefault="003C5BAB" w:rsidP="003C5BAB">
      <w:pPr>
        <w:numPr>
          <w:ilvl w:val="0"/>
          <w:numId w:val="1"/>
        </w:numPr>
      </w:pPr>
      <w:r w:rsidRPr="003C5BAB">
        <w:t>Work on getting parents to represent from a variety of neighborhoods.</w:t>
      </w:r>
    </w:p>
    <w:p w14:paraId="60C70042" w14:textId="77777777" w:rsidR="003C5BAB" w:rsidRPr="003C5BAB" w:rsidRDefault="003C5BAB" w:rsidP="003C5BAB">
      <w:pPr>
        <w:numPr>
          <w:ilvl w:val="0"/>
          <w:numId w:val="1"/>
        </w:numPr>
      </w:pPr>
      <w:r w:rsidRPr="003C5BAB">
        <w:t>SCC could have a member on PTA and a member of PTA could be on SCC.</w:t>
      </w:r>
    </w:p>
    <w:p w14:paraId="4D61D2F2" w14:textId="77777777" w:rsidR="003C5BAB" w:rsidRPr="003C5BAB" w:rsidRDefault="003C5BAB" w:rsidP="003C5BAB">
      <w:r w:rsidRPr="003C5BAB">
        <w:t>Ms. Fisher is retiring, so there will be a new principal at Hayden Peak in the fall.</w:t>
      </w:r>
    </w:p>
    <w:p w14:paraId="3CE66821" w14:textId="77777777" w:rsidR="003C5BAB" w:rsidRPr="003C5BAB" w:rsidRDefault="003C5BAB" w:rsidP="003C5BAB">
      <w:r w:rsidRPr="003C5BAB">
        <w:t>Meeting adjourned at 7:52.</w:t>
      </w:r>
    </w:p>
    <w:p w14:paraId="0CB1649C" w14:textId="77777777" w:rsidR="005F6544" w:rsidRDefault="005F6544"/>
    <w:sectPr w:rsidR="005F6544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1EBF" w14:textId="77777777" w:rsidR="004934EC" w:rsidRDefault="004934EC" w:rsidP="0008757E">
      <w:pPr>
        <w:spacing w:after="0" w:line="240" w:lineRule="auto"/>
      </w:pPr>
      <w:r>
        <w:separator/>
      </w:r>
    </w:p>
  </w:endnote>
  <w:endnote w:type="continuationSeparator" w:id="0">
    <w:p w14:paraId="0868BB33" w14:textId="77777777" w:rsidR="004934EC" w:rsidRDefault="004934EC" w:rsidP="0008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E1DB" w14:textId="55E914EB" w:rsidR="0008757E" w:rsidRDefault="000875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D470C8" wp14:editId="60C8C2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2220" cy="370205"/>
              <wp:effectExtent l="0" t="0" r="5080" b="0"/>
              <wp:wrapNone/>
              <wp:docPr id="637238394" name="Text Box 2" descr="Privat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A6046" w14:textId="4DEC3193" w:rsidR="0008757E" w:rsidRPr="0008757E" w:rsidRDefault="0008757E" w:rsidP="000875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75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470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 Information" style="position:absolute;margin-left:0;margin-top:0;width:98.6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4B1A6046" w14:textId="4DEC3193" w:rsidR="0008757E" w:rsidRPr="0008757E" w:rsidRDefault="0008757E" w:rsidP="000875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75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9C73" w14:textId="5D1088D5" w:rsidR="0008757E" w:rsidRDefault="000875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5E292C" wp14:editId="5B017B61">
              <wp:simplePos x="914400" y="9420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2220" cy="370205"/>
              <wp:effectExtent l="0" t="0" r="5080" b="0"/>
              <wp:wrapNone/>
              <wp:docPr id="1300466579" name="Text Box 3" descr="Privat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6F2BE" w14:textId="2C7B537E" w:rsidR="0008757E" w:rsidRPr="0008757E" w:rsidRDefault="0008757E" w:rsidP="000875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75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E29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 Information" style="position:absolute;margin-left:0;margin-top:0;width:98.6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466F2BE" w14:textId="2C7B537E" w:rsidR="0008757E" w:rsidRPr="0008757E" w:rsidRDefault="0008757E" w:rsidP="000875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75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D07B" w14:textId="53CC8CE8" w:rsidR="0008757E" w:rsidRDefault="000875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4687E8" wp14:editId="289E71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2220" cy="370205"/>
              <wp:effectExtent l="0" t="0" r="5080" b="0"/>
              <wp:wrapNone/>
              <wp:docPr id="426220667" name="Text Box 1" descr="Privat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C7B83" w14:textId="6CFB46E6" w:rsidR="0008757E" w:rsidRPr="0008757E" w:rsidRDefault="0008757E" w:rsidP="000875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75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687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 Information" style="position:absolute;margin-left:0;margin-top:0;width:98.6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E5C7B83" w14:textId="6CFB46E6" w:rsidR="0008757E" w:rsidRPr="0008757E" w:rsidRDefault="0008757E" w:rsidP="000875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75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F2CF" w14:textId="77777777" w:rsidR="004934EC" w:rsidRDefault="004934EC" w:rsidP="0008757E">
      <w:pPr>
        <w:spacing w:after="0" w:line="240" w:lineRule="auto"/>
      </w:pPr>
      <w:r>
        <w:separator/>
      </w:r>
    </w:p>
  </w:footnote>
  <w:footnote w:type="continuationSeparator" w:id="0">
    <w:p w14:paraId="58BBF9F1" w14:textId="77777777" w:rsidR="004934EC" w:rsidRDefault="004934EC" w:rsidP="0008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554D1"/>
    <w:multiLevelType w:val="multilevel"/>
    <w:tmpl w:val="39F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01850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AB"/>
    <w:rsid w:val="0008757E"/>
    <w:rsid w:val="003C5BAB"/>
    <w:rsid w:val="004934EC"/>
    <w:rsid w:val="005F6544"/>
    <w:rsid w:val="00666631"/>
    <w:rsid w:val="008B0B52"/>
    <w:rsid w:val="00927932"/>
    <w:rsid w:val="00C77415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68FC"/>
  <w15:chartTrackingRefBased/>
  <w15:docId w15:val="{6B6152CD-6288-4319-B436-EEE89DB9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BA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87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ARUP Laboratories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Bruce</dc:creator>
  <cp:keywords/>
  <dc:description/>
  <cp:lastModifiedBy>Collins, Bruce</cp:lastModifiedBy>
  <cp:revision>1</cp:revision>
  <dcterms:created xsi:type="dcterms:W3CDTF">2025-08-18T16:14:00Z</dcterms:created>
  <dcterms:modified xsi:type="dcterms:W3CDTF">2025-08-18T16:16:00Z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19679c7b,25fb7c7a,4d838b93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 Information</vt:lpwstr>
  </property>
  <property fmtid="{D5CDD505-2E9C-101B-9397-08002B2CF9AE}" pid="5" name="MSIP_Label_7528a15d-fe30-4bc2-853f-da171899c8c3_Enabled">
    <vt:lpwstr>true</vt:lpwstr>
  </property>
  <property fmtid="{D5CDD505-2E9C-101B-9397-08002B2CF9AE}" pid="6" name="MSIP_Label_7528a15d-fe30-4bc2-853f-da171899c8c3_SetDate">
    <vt:lpwstr>2025-08-18T16:16:45Z</vt:lpwstr>
  </property>
  <property fmtid="{D5CDD505-2E9C-101B-9397-08002B2CF9AE}" pid="7" name="MSIP_Label_7528a15d-fe30-4bc2-853f-da171899c8c3_Method">
    <vt:lpwstr>Standard</vt:lpwstr>
  </property>
  <property fmtid="{D5CDD505-2E9C-101B-9397-08002B2CF9AE}" pid="8" name="MSIP_Label_7528a15d-fe30-4bc2-853f-da171899c8c3_Name">
    <vt:lpwstr>Private Data</vt:lpwstr>
  </property>
  <property fmtid="{D5CDD505-2E9C-101B-9397-08002B2CF9AE}" pid="9" name="MSIP_Label_7528a15d-fe30-4bc2-853f-da171899c8c3_SiteId">
    <vt:lpwstr>5bd0d628-d6ea-4086-954f-69792a5faa57</vt:lpwstr>
  </property>
  <property fmtid="{D5CDD505-2E9C-101B-9397-08002B2CF9AE}" pid="10" name="MSIP_Label_7528a15d-fe30-4bc2-853f-da171899c8c3_ActionId">
    <vt:lpwstr>e7f08aad-00bf-4cdb-9d3c-2fc53aec9216</vt:lpwstr>
  </property>
  <property fmtid="{D5CDD505-2E9C-101B-9397-08002B2CF9AE}" pid="11" name="MSIP_Label_7528a15d-fe30-4bc2-853f-da171899c8c3_ContentBits">
    <vt:lpwstr>2</vt:lpwstr>
  </property>
  <property fmtid="{D5CDD505-2E9C-101B-9397-08002B2CF9AE}" pid="12" name="MSIP_Label_7528a15d-fe30-4bc2-853f-da171899c8c3_Tag">
    <vt:lpwstr>10, 3, 0, 1</vt:lpwstr>
  </property>
</Properties>
</file>